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76" w:rsidRPr="000A443C" w:rsidRDefault="00512C76" w:rsidP="00512C7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建築基準法に</w:t>
      </w:r>
      <w:r w:rsidR="00DF5853">
        <w:rPr>
          <w:rFonts w:ascii="ＭＳ ゴシック" w:eastAsia="ＭＳ ゴシック" w:hAnsi="ＭＳ ゴシック" w:hint="eastAsia"/>
          <w:sz w:val="24"/>
        </w:rPr>
        <w:t>おける</w:t>
      </w:r>
      <w:r>
        <w:rPr>
          <w:rFonts w:ascii="ＭＳ ゴシック" w:eastAsia="ＭＳ ゴシック" w:hAnsi="ＭＳ ゴシック" w:hint="eastAsia"/>
          <w:sz w:val="24"/>
        </w:rPr>
        <w:t>道路調査依頼書</w:t>
      </w:r>
    </w:p>
    <w:p w:rsidR="00512C76" w:rsidRPr="00CD638A" w:rsidRDefault="00512C76" w:rsidP="00512C76">
      <w:pPr>
        <w:jc w:val="center"/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horzAnchor="page" w:tblpX="8671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512C76" w:rsidTr="00C65382">
        <w:trPr>
          <w:trHeight w:val="345"/>
        </w:trPr>
        <w:tc>
          <w:tcPr>
            <w:tcW w:w="1821" w:type="dxa"/>
            <w:vAlign w:val="center"/>
          </w:tcPr>
          <w:p w:rsidR="00512C76" w:rsidRDefault="00512C76" w:rsidP="00C6538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</w:tr>
    </w:tbl>
    <w:p w:rsidR="00512C76" w:rsidRPr="00BD76CB" w:rsidRDefault="00512C76" w:rsidP="00512C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下記の道路等について調査を依頼します。</w:t>
      </w:r>
      <w:r w:rsidRPr="0073157D">
        <w:rPr>
          <w:rFonts w:ascii="ＭＳ 明朝" w:eastAsia="ＭＳ 明朝" w:hAnsi="ＭＳ 明朝" w:hint="eastAsia"/>
          <w:sz w:val="18"/>
        </w:rPr>
        <w:t>（太枠内記入）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24"/>
        <w:gridCol w:w="1210"/>
        <w:gridCol w:w="2243"/>
        <w:gridCol w:w="991"/>
        <w:gridCol w:w="709"/>
        <w:gridCol w:w="2407"/>
      </w:tblGrid>
      <w:tr w:rsidR="00512C76" w:rsidTr="00C65382"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2C76" w:rsidRDefault="00512C76" w:rsidP="00C653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依頼理由</w:t>
            </w:r>
          </w:p>
        </w:tc>
        <w:tc>
          <w:tcPr>
            <w:tcW w:w="75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□建築計画　　　□物件調査　　　□その他</w:t>
            </w:r>
            <w:r>
              <w:rPr>
                <w:rFonts w:ascii="ＭＳ 明朝" w:eastAsia="ＭＳ 明朝" w:hAnsi="ＭＳ 明朝" w:hint="eastAsia"/>
                <w:sz w:val="20"/>
              </w:rPr>
              <w:t>（　　　　　）</w:t>
            </w:r>
          </w:p>
        </w:tc>
      </w:tr>
      <w:tr w:rsidR="00512C76" w:rsidTr="00C65382">
        <w:tc>
          <w:tcPr>
            <w:tcW w:w="122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2C76" w:rsidRDefault="00512C76" w:rsidP="00C653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調査内容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□道路の種別　　□道路の位置（中心・終端）　　□その他（　　　　　　　）</w:t>
            </w:r>
          </w:p>
        </w:tc>
      </w:tr>
      <w:tr w:rsidR="00512C76" w:rsidTr="00C65382">
        <w:tc>
          <w:tcPr>
            <w:tcW w:w="1224" w:type="dxa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512C76" w:rsidRDefault="00512C76" w:rsidP="00C653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依頼者</w:t>
            </w:r>
          </w:p>
        </w:tc>
        <w:tc>
          <w:tcPr>
            <w:tcW w:w="12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2C76" w:rsidRPr="0086537F" w:rsidRDefault="00512C76" w:rsidP="00C653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323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2C76" w:rsidRPr="00181DDE" w:rsidRDefault="00512C76" w:rsidP="00C653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1DDE">
              <w:rPr>
                <w:rFonts w:ascii="ＭＳ 明朝" w:eastAsia="ＭＳ 明朝" w:hAnsi="ＭＳ 明朝" w:hint="eastAsia"/>
                <w:sz w:val="20"/>
              </w:rPr>
              <w:t>Tel</w:t>
            </w:r>
          </w:p>
        </w:tc>
        <w:tc>
          <w:tcPr>
            <w:tcW w:w="240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12C76" w:rsidTr="00C65382">
        <w:tc>
          <w:tcPr>
            <w:tcW w:w="122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512C76" w:rsidRDefault="00512C76" w:rsidP="00C65382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A5373E">
              <w:rPr>
                <w:rFonts w:ascii="ＭＳ 明朝" w:eastAsia="ＭＳ 明朝" w:hAnsi="ＭＳ 明朝" w:hint="eastAsia"/>
                <w:sz w:val="18"/>
              </w:rPr>
              <w:t>□建築主</w:t>
            </w:r>
          </w:p>
          <w:p w:rsidR="00512C76" w:rsidRPr="00A5373E" w:rsidRDefault="00512C76" w:rsidP="00C65382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A5373E">
              <w:rPr>
                <w:rFonts w:ascii="ＭＳ 明朝" w:eastAsia="ＭＳ 明朝" w:hAnsi="ＭＳ 明朝" w:hint="eastAsia"/>
                <w:sz w:val="18"/>
              </w:rPr>
              <w:t>□設計者</w:t>
            </w:r>
          </w:p>
          <w:p w:rsidR="00512C76" w:rsidRDefault="00512C76" w:rsidP="00C65382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A5373E">
              <w:rPr>
                <w:rFonts w:ascii="ＭＳ 明朝" w:eastAsia="ＭＳ 明朝" w:hAnsi="ＭＳ 明朝" w:hint="eastAsia"/>
                <w:sz w:val="18"/>
              </w:rPr>
              <w:t>□不動産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2C76" w:rsidRPr="0086537F" w:rsidRDefault="00512C76" w:rsidP="00C653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会社名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2C76" w:rsidRPr="00181DDE" w:rsidRDefault="00512C76" w:rsidP="00C653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1DDE">
              <w:rPr>
                <w:rFonts w:ascii="ＭＳ 明朝" w:eastAsia="ＭＳ 明朝" w:hAnsi="ＭＳ 明朝" w:hint="eastAsia"/>
                <w:sz w:val="20"/>
              </w:rPr>
              <w:t>Fax</w:t>
            </w:r>
          </w:p>
        </w:tc>
        <w:tc>
          <w:tcPr>
            <w:tcW w:w="24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12C76" w:rsidTr="00C65382">
        <w:tc>
          <w:tcPr>
            <w:tcW w:w="12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2C76" w:rsidRDefault="00512C76" w:rsidP="00C653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2C76" w:rsidRPr="0086537F" w:rsidRDefault="00512C76" w:rsidP="00C653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24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2C76" w:rsidRPr="00181DDE" w:rsidRDefault="00512C76" w:rsidP="00C653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1DDE">
              <w:rPr>
                <w:rFonts w:ascii="ＭＳ 明朝" w:eastAsia="ＭＳ 明朝" w:hAnsi="ＭＳ 明朝" w:hint="eastAsia"/>
                <w:sz w:val="20"/>
              </w:rPr>
              <w:t>Mail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12C76" w:rsidTr="00C65382">
        <w:tc>
          <w:tcPr>
            <w:tcW w:w="122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2C76" w:rsidRDefault="00512C76" w:rsidP="00C653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調査地の地番</w:t>
            </w:r>
          </w:p>
        </w:tc>
        <w:tc>
          <w:tcPr>
            <w:tcW w:w="756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2C76" w:rsidRPr="0086537F" w:rsidRDefault="00512C76" w:rsidP="00C65382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川西市</w:t>
            </w:r>
          </w:p>
        </w:tc>
      </w:tr>
      <w:tr w:rsidR="00177AB4" w:rsidTr="00C65382">
        <w:tc>
          <w:tcPr>
            <w:tcW w:w="122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7AB4" w:rsidRPr="00177AB4" w:rsidRDefault="00177AB4" w:rsidP="00C653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7AB4">
              <w:rPr>
                <w:rFonts w:ascii="ＭＳ 明朝" w:eastAsia="ＭＳ 明朝" w:hAnsi="ＭＳ 明朝" w:hint="eastAsia"/>
                <w:sz w:val="20"/>
              </w:rPr>
              <w:t>道路種別①</w:t>
            </w:r>
          </w:p>
        </w:tc>
        <w:tc>
          <w:tcPr>
            <w:tcW w:w="756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7AB4" w:rsidRDefault="00177AB4" w:rsidP="00177AB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□法42条1項1号　□1項2号　□1項3号　□1項4号　□1項5号</w:t>
            </w:r>
          </w:p>
          <w:p w:rsidR="00177AB4" w:rsidRDefault="00177AB4" w:rsidP="00B8508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□法42条2項　　　□道・空地（道路ではない）</w:t>
            </w:r>
            <w:r w:rsidR="00C56EDD">
              <w:rPr>
                <w:rFonts w:ascii="ＭＳ 明朝" w:eastAsia="ＭＳ 明朝" w:hAnsi="ＭＳ 明朝" w:hint="eastAsia"/>
                <w:sz w:val="20"/>
              </w:rPr>
              <w:t xml:space="preserve">　　□</w:t>
            </w:r>
            <w:r w:rsidR="00B85086">
              <w:rPr>
                <w:rFonts w:ascii="ＭＳ 明朝" w:eastAsia="ＭＳ 明朝" w:hAnsi="ＭＳ 明朝" w:hint="eastAsia"/>
                <w:sz w:val="20"/>
              </w:rPr>
              <w:t>未判定</w:t>
            </w:r>
          </w:p>
        </w:tc>
      </w:tr>
      <w:tr w:rsidR="00512C76" w:rsidTr="00C65382">
        <w:tc>
          <w:tcPr>
            <w:tcW w:w="122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2C76" w:rsidRPr="00177AB4" w:rsidRDefault="00512C76" w:rsidP="00C653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7AB4">
              <w:rPr>
                <w:rFonts w:ascii="ＭＳ 明朝" w:eastAsia="ＭＳ 明朝" w:hAnsi="ＭＳ 明朝" w:hint="eastAsia"/>
                <w:sz w:val="20"/>
              </w:rPr>
              <w:t>道路種別</w:t>
            </w:r>
            <w:r w:rsidR="00177AB4" w:rsidRPr="00177AB4"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756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□市道　　□市管理　　□里道　　□国・県道　　□私道　□その他（　　　　　）</w:t>
            </w:r>
          </w:p>
        </w:tc>
      </w:tr>
      <w:tr w:rsidR="00512C76" w:rsidTr="00C65382">
        <w:tc>
          <w:tcPr>
            <w:tcW w:w="122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2C76" w:rsidRDefault="00512C76" w:rsidP="00C653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添付図書</w:t>
            </w:r>
          </w:p>
          <w:p w:rsidR="00512C76" w:rsidRDefault="00512C76" w:rsidP="00C653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5"/>
            <w:tcBorders>
              <w:right w:val="single" w:sz="12" w:space="0" w:color="auto"/>
            </w:tcBorders>
          </w:tcPr>
          <w:p w:rsidR="00512C76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□付近見取り図</w:t>
            </w:r>
            <w:r w:rsidR="00BB5101">
              <w:rPr>
                <w:rFonts w:ascii="ＭＳ 明朝" w:eastAsia="ＭＳ 明朝" w:hAnsi="ＭＳ 明朝" w:hint="eastAsia"/>
                <w:sz w:val="20"/>
              </w:rPr>
              <w:t>（調査地の場所と調査路線がわかるもの）</w:t>
            </w:r>
          </w:p>
          <w:p w:rsidR="0080121A" w:rsidRDefault="00512C76" w:rsidP="0080121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□配置図</w:t>
            </w:r>
            <w:r w:rsidR="00D9234D">
              <w:rPr>
                <w:rFonts w:ascii="ＭＳ 明朝" w:eastAsia="ＭＳ 明朝" w:hAnsi="ＭＳ 明朝" w:hint="eastAsia"/>
                <w:sz w:val="20"/>
              </w:rPr>
              <w:t>（次の内容を全て明記してください）</w:t>
            </w:r>
          </w:p>
          <w:p w:rsidR="00D9234D" w:rsidRPr="00D9234D" w:rsidRDefault="00D9234D" w:rsidP="00D9234D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D9234D">
              <w:rPr>
                <w:rFonts w:ascii="ＭＳ 明朝" w:eastAsia="ＭＳ 明朝" w:hAnsi="ＭＳ 明朝" w:hint="eastAsia"/>
                <w:sz w:val="18"/>
              </w:rPr>
              <w:t>１．</w:t>
            </w:r>
            <w:r w:rsidR="0080121A" w:rsidRPr="00D9234D">
              <w:rPr>
                <w:rFonts w:ascii="ＭＳ 明朝" w:eastAsia="ＭＳ 明朝" w:hAnsi="ＭＳ 明朝" w:hint="eastAsia"/>
                <w:sz w:val="18"/>
              </w:rPr>
              <w:t>現況の道路形態</w:t>
            </w:r>
          </w:p>
          <w:p w:rsidR="00D9234D" w:rsidRPr="00D9234D" w:rsidRDefault="00D9234D" w:rsidP="00D9234D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D9234D">
              <w:rPr>
                <w:rFonts w:ascii="ＭＳ 明朝" w:eastAsia="ＭＳ 明朝" w:hAnsi="ＭＳ 明朝" w:hint="eastAsia"/>
                <w:sz w:val="18"/>
              </w:rPr>
              <w:t>２．</w:t>
            </w:r>
            <w:r w:rsidR="0080121A" w:rsidRPr="00D9234D">
              <w:rPr>
                <w:rFonts w:ascii="ＭＳ 明朝" w:eastAsia="ＭＳ 明朝" w:hAnsi="ＭＳ 明朝" w:hint="eastAsia"/>
                <w:sz w:val="18"/>
              </w:rPr>
              <w:t>構造物（</w:t>
            </w:r>
            <w:r w:rsidR="00BC14BF" w:rsidRPr="00D9234D">
              <w:rPr>
                <w:rFonts w:ascii="ＭＳ 明朝" w:eastAsia="ＭＳ 明朝" w:hAnsi="ＭＳ 明朝" w:hint="eastAsia"/>
                <w:sz w:val="18"/>
              </w:rPr>
              <w:t>塀、擁壁、</w:t>
            </w:r>
            <w:r w:rsidRPr="00D9234D">
              <w:rPr>
                <w:rFonts w:ascii="ＭＳ 明朝" w:eastAsia="ＭＳ 明朝" w:hAnsi="ＭＳ 明朝" w:hint="eastAsia"/>
                <w:sz w:val="18"/>
              </w:rPr>
              <w:t>Ｌ型側溝や縁石等）、杭・鋲などの標示物</w:t>
            </w:r>
          </w:p>
          <w:p w:rsidR="00512C76" w:rsidRDefault="00D9234D" w:rsidP="00D9234D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D9234D">
              <w:rPr>
                <w:rFonts w:ascii="ＭＳ 明朝" w:eastAsia="ＭＳ 明朝" w:hAnsi="ＭＳ 明朝" w:hint="eastAsia"/>
                <w:sz w:val="18"/>
              </w:rPr>
              <w:t>３．</w:t>
            </w:r>
            <w:r w:rsidR="0080121A" w:rsidRPr="00D9234D">
              <w:rPr>
                <w:rFonts w:ascii="ＭＳ 明朝" w:eastAsia="ＭＳ 明朝" w:hAnsi="ＭＳ 明朝" w:hint="eastAsia"/>
                <w:sz w:val="18"/>
              </w:rPr>
              <w:t>依頼者が考える後退方法</w:t>
            </w:r>
          </w:p>
          <w:p w:rsidR="00645DDD" w:rsidRPr="00645DDD" w:rsidRDefault="00645DDD" w:rsidP="00645DDD">
            <w:pPr>
              <w:rPr>
                <w:rFonts w:ascii="ＭＳ 明朝" w:eastAsia="ＭＳ 明朝" w:hAnsi="ＭＳ 明朝"/>
                <w:sz w:val="18"/>
              </w:rPr>
            </w:pPr>
            <w:r w:rsidRPr="00EC2CEC">
              <w:rPr>
                <w:rFonts w:ascii="ＭＳ 明朝" w:eastAsia="ＭＳ 明朝" w:hAnsi="ＭＳ 明朝" w:hint="eastAsia"/>
                <w:sz w:val="20"/>
              </w:rPr>
              <w:t>□現況道路断面図（</w:t>
            </w:r>
            <w:r w:rsidR="00EC2CEC" w:rsidRPr="00EC2CEC">
              <w:rPr>
                <w:rFonts w:ascii="ＭＳ 明朝" w:eastAsia="ＭＳ 明朝" w:hAnsi="ＭＳ 明朝" w:hint="eastAsia"/>
                <w:sz w:val="20"/>
              </w:rPr>
              <w:t>幅員が違う部分、</w:t>
            </w:r>
            <w:r w:rsidRPr="00EC2CEC">
              <w:rPr>
                <w:rFonts w:ascii="ＭＳ 明朝" w:eastAsia="ＭＳ 明朝" w:hAnsi="ＭＳ 明朝" w:hint="eastAsia"/>
                <w:sz w:val="20"/>
              </w:rPr>
              <w:t>断面の違う部分</w:t>
            </w:r>
            <w:r w:rsidR="00EC2CEC" w:rsidRPr="00EC2CEC">
              <w:rPr>
                <w:rFonts w:ascii="ＭＳ 明朝" w:eastAsia="ＭＳ 明朝" w:hAnsi="ＭＳ 明朝" w:hint="eastAsia"/>
                <w:sz w:val="20"/>
              </w:rPr>
              <w:t>をすべて</w:t>
            </w:r>
            <w:r w:rsidRPr="00EC2CEC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512C76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□公図、字限図の写し</w:t>
            </w:r>
            <w:r w:rsidR="00BB5101">
              <w:rPr>
                <w:rFonts w:ascii="ＭＳ 明朝" w:eastAsia="ＭＳ 明朝" w:hAnsi="ＭＳ 明朝" w:hint="eastAsia"/>
                <w:sz w:val="20"/>
              </w:rPr>
              <w:t>（お持ちの場合）</w:t>
            </w:r>
          </w:p>
          <w:p w:rsidR="00512C76" w:rsidRPr="0086537F" w:rsidRDefault="00512C76" w:rsidP="0080121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□その他参考となる資料（地積測量図、敷地境界協定図等）</w:t>
            </w:r>
          </w:p>
        </w:tc>
      </w:tr>
      <w:tr w:rsidR="00512C76" w:rsidTr="00D9234D">
        <w:tc>
          <w:tcPr>
            <w:tcW w:w="122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2C76" w:rsidRDefault="00D9234D" w:rsidP="00C653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依頼者の意見</w:t>
            </w:r>
          </w:p>
        </w:tc>
        <w:tc>
          <w:tcPr>
            <w:tcW w:w="7560" w:type="dxa"/>
            <w:gridSpan w:val="5"/>
            <w:tcBorders>
              <w:right w:val="single" w:sz="12" w:space="0" w:color="auto"/>
            </w:tcBorders>
          </w:tcPr>
          <w:p w:rsidR="00512C76" w:rsidRPr="0086537F" w:rsidRDefault="00512C76" w:rsidP="00C6538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9234D" w:rsidTr="00C65382">
        <w:tc>
          <w:tcPr>
            <w:tcW w:w="12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234D" w:rsidRDefault="00D9234D" w:rsidP="00C653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56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9234D" w:rsidRPr="0086537F" w:rsidRDefault="00D9234D" w:rsidP="00C6538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9234D" w:rsidRPr="006150C8" w:rsidRDefault="00512C76" w:rsidP="00512C76">
      <w:pPr>
        <w:rPr>
          <w:rFonts w:ascii="ＭＳ 明朝" w:eastAsia="ＭＳ 明朝" w:hAnsi="ＭＳ 明朝"/>
          <w:sz w:val="18"/>
        </w:rPr>
      </w:pPr>
      <w:r w:rsidRPr="006150C8">
        <w:rPr>
          <w:rFonts w:ascii="ＭＳ 明朝" w:eastAsia="ＭＳ 明朝" w:hAnsi="ＭＳ 明朝" w:hint="eastAsia"/>
          <w:sz w:val="18"/>
        </w:rPr>
        <w:t>※</w:t>
      </w:r>
      <w:r w:rsidR="00D9234D" w:rsidRPr="006150C8">
        <w:rPr>
          <w:rFonts w:ascii="ＭＳ 明朝" w:eastAsia="ＭＳ 明朝" w:hAnsi="ＭＳ 明朝" w:hint="eastAsia"/>
          <w:sz w:val="18"/>
        </w:rPr>
        <w:t>注意事項</w:t>
      </w:r>
    </w:p>
    <w:p w:rsidR="00512C76" w:rsidRPr="006150C8" w:rsidRDefault="00D9234D" w:rsidP="00D9234D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6150C8">
        <w:rPr>
          <w:rFonts w:ascii="ＭＳ 明朝" w:eastAsia="ＭＳ 明朝" w:hAnsi="ＭＳ 明朝" w:hint="eastAsia"/>
          <w:sz w:val="18"/>
        </w:rPr>
        <w:t>・</w:t>
      </w:r>
      <w:r w:rsidR="00512C76" w:rsidRPr="006150C8">
        <w:rPr>
          <w:rFonts w:ascii="ＭＳ 明朝" w:eastAsia="ＭＳ 明朝" w:hAnsi="ＭＳ 明朝" w:hint="eastAsia"/>
          <w:sz w:val="18"/>
        </w:rPr>
        <w:t>調査期間には２週間程度お時間を頂きます。（判定が困難な場合はより時間がかかる場合があります）</w:t>
      </w:r>
    </w:p>
    <w:p w:rsidR="00BC14BF" w:rsidRPr="006150C8" w:rsidRDefault="00D9234D" w:rsidP="00177AB4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6150C8">
        <w:rPr>
          <w:rFonts w:ascii="ＭＳ 明朝" w:eastAsia="ＭＳ 明朝" w:hAnsi="ＭＳ 明朝" w:hint="eastAsia"/>
          <w:sz w:val="18"/>
        </w:rPr>
        <w:t>・</w:t>
      </w:r>
      <w:r w:rsidR="00512C76" w:rsidRPr="006150C8">
        <w:rPr>
          <w:rFonts w:ascii="ＭＳ 明朝" w:eastAsia="ＭＳ 明朝" w:hAnsi="ＭＳ 明朝" w:hint="eastAsia"/>
          <w:sz w:val="18"/>
        </w:rPr>
        <w:t>本調査は建築基準法による道路または道・空地の調査のためのものであり、他法令については別途調査願います。</w:t>
      </w:r>
    </w:p>
    <w:p w:rsidR="00EF0F71" w:rsidRDefault="00BC14B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事務処理欄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97"/>
        <w:gridCol w:w="6887"/>
      </w:tblGrid>
      <w:tr w:rsidR="00BC14BF" w:rsidTr="00BC14BF">
        <w:trPr>
          <w:trHeight w:val="402"/>
        </w:trPr>
        <w:tc>
          <w:tcPr>
            <w:tcW w:w="1897" w:type="dxa"/>
            <w:vAlign w:val="center"/>
          </w:tcPr>
          <w:p w:rsidR="00BC14BF" w:rsidRDefault="00BC14BF" w:rsidP="00C653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688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C14BF" w:rsidRDefault="00BC14BF" w:rsidP="00C6538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14BF" w:rsidTr="00BC14BF">
        <w:trPr>
          <w:trHeight w:val="402"/>
        </w:trPr>
        <w:tc>
          <w:tcPr>
            <w:tcW w:w="1897" w:type="dxa"/>
            <w:vMerge w:val="restart"/>
          </w:tcPr>
          <w:p w:rsidR="00BC14BF" w:rsidRDefault="00BC14BF" w:rsidP="00C653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14BF" w:rsidRDefault="00BC14BF" w:rsidP="00C653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4BF" w:rsidTr="00BC14BF">
        <w:trPr>
          <w:trHeight w:val="402"/>
        </w:trPr>
        <w:tc>
          <w:tcPr>
            <w:tcW w:w="1897" w:type="dxa"/>
            <w:vMerge/>
          </w:tcPr>
          <w:p w:rsidR="00BC14BF" w:rsidRDefault="00BC14BF" w:rsidP="00C653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14BF" w:rsidRDefault="00BC14BF" w:rsidP="00C653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4BF" w:rsidTr="00BC14BF">
        <w:trPr>
          <w:trHeight w:val="402"/>
        </w:trPr>
        <w:tc>
          <w:tcPr>
            <w:tcW w:w="1897" w:type="dxa"/>
            <w:vMerge/>
          </w:tcPr>
          <w:p w:rsidR="00BC14BF" w:rsidRDefault="00BC14BF" w:rsidP="00C653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14BF" w:rsidRDefault="00BC14BF" w:rsidP="00C653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4BF" w:rsidTr="00BC14BF">
        <w:trPr>
          <w:trHeight w:val="402"/>
        </w:trPr>
        <w:tc>
          <w:tcPr>
            <w:tcW w:w="1897" w:type="dxa"/>
            <w:vMerge/>
          </w:tcPr>
          <w:p w:rsidR="00BC14BF" w:rsidRDefault="00BC14BF" w:rsidP="00C653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C14BF" w:rsidRDefault="00BC14BF" w:rsidP="00C653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C14BF" w:rsidRPr="00512C76" w:rsidRDefault="00BC14BF" w:rsidP="00D36FD7">
      <w:pPr>
        <w:rPr>
          <w:rFonts w:ascii="ＭＳ 明朝" w:eastAsia="ＭＳ 明朝" w:hAnsi="ＭＳ 明朝" w:hint="eastAsia"/>
        </w:rPr>
      </w:pPr>
    </w:p>
    <w:sectPr w:rsidR="00BC14BF" w:rsidRPr="00512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76"/>
    <w:rsid w:val="00177AB4"/>
    <w:rsid w:val="00512C76"/>
    <w:rsid w:val="006150C8"/>
    <w:rsid w:val="00645DDD"/>
    <w:rsid w:val="0080121A"/>
    <w:rsid w:val="00B85086"/>
    <w:rsid w:val="00BB5101"/>
    <w:rsid w:val="00BB6EF2"/>
    <w:rsid w:val="00BC14BF"/>
    <w:rsid w:val="00C56EDD"/>
    <w:rsid w:val="00D36FD7"/>
    <w:rsid w:val="00D9234D"/>
    <w:rsid w:val="00DF5853"/>
    <w:rsid w:val="00DF71D3"/>
    <w:rsid w:val="00EC2CEC"/>
    <w:rsid w:val="00E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63517"/>
  <w15:chartTrackingRefBased/>
  <w15:docId w15:val="{CA7CA1BD-8862-4435-891A-1391FCA1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1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14</cp:revision>
  <cp:lastPrinted>2021-03-16T08:26:00Z</cp:lastPrinted>
  <dcterms:created xsi:type="dcterms:W3CDTF">2021-03-11T02:31:00Z</dcterms:created>
  <dcterms:modified xsi:type="dcterms:W3CDTF">2022-07-08T02:45:00Z</dcterms:modified>
</cp:coreProperties>
</file>